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2BFEE8FF" w:rsidR="003747C8" w:rsidRPr="00A76B7E" w:rsidRDefault="00A37CB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18C6BA68" w:rsidR="003747C8" w:rsidRPr="00A76B7E" w:rsidRDefault="00EF291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17</w:t>
      </w:r>
    </w:p>
    <w:p w14:paraId="5A2FE379" w14:textId="12873463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E547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abril</w:t>
      </w:r>
    </w:p>
    <w:p w14:paraId="3049A9D0" w14:textId="150461A3" w:rsidR="003747C8" w:rsidRPr="008C006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26A15EE6" w:rsidR="003747C8" w:rsidRPr="00A76B7E" w:rsidRDefault="000E5473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74D1FF86" w:rsidR="003747C8" w:rsidRDefault="00321404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8C006F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4A9BF078" w:rsidR="003747C8" w:rsidRPr="00A76B7E" w:rsidRDefault="00321404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2140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Canta, juega y diviértete</w:t>
      </w:r>
    </w:p>
    <w:p w14:paraId="16F3BA64" w14:textId="77777777" w:rsidR="00A76B7E" w:rsidRPr="008C006F" w:rsidRDefault="00A76B7E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511BD49B" w:rsidR="003747C8" w:rsidRPr="00A76B7E" w:rsidRDefault="003747C8" w:rsidP="79EA0C76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79EA0C76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79EA0C7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7E5D77F" w:rsidRPr="79EA0C7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</w:t>
      </w:r>
      <w:r w:rsidR="00321404" w:rsidRPr="79EA0C7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roduce sonidos al ritmo de la música con distintas partes del cuerpo, instrumentos y otros objetos.</w:t>
      </w:r>
    </w:p>
    <w:p w14:paraId="40835892" w14:textId="13DE5C43" w:rsidR="79EA0C76" w:rsidRDefault="79EA0C76" w:rsidP="79EA0C7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2007605E" w:rsidR="003747C8" w:rsidRPr="00660900" w:rsidRDefault="003747C8" w:rsidP="79EA0C76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79EA0C76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79EA0C7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FA918D0" w:rsidRPr="79EA0C7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</w:t>
      </w:r>
      <w:r w:rsidR="00321404" w:rsidRPr="79EA0C7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arca ritmo, acento y velocidad con objetos de percusión caseros.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A8E8430" w14:textId="7DBF6298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Producirás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sonidos al ritmo de la</w:t>
      </w:r>
      <w:r>
        <w:rPr>
          <w:rFonts w:ascii="Montserrat" w:eastAsia="Calibri" w:hAnsi="Montserrat" w:cs="Times New Roman"/>
          <w:bCs/>
          <w:lang w:eastAsia="es-MX"/>
        </w:rPr>
        <w:t xml:space="preserve"> música con distintas partes de tu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cuerpo, instrumentos y otros objetos.</w:t>
      </w:r>
    </w:p>
    <w:p w14:paraId="1871E97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2E2E18" w14:textId="11D0D63D" w:rsidR="00B00D10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Marcarás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ritmo, acento y velocidad con objetos de percusión caseros.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32AC3F" w14:textId="08C6CA47" w:rsidR="00321404" w:rsidRDefault="008C006F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sesión de hoy tendremos </w:t>
      </w:r>
      <w:r w:rsidR="00321404">
        <w:rPr>
          <w:rFonts w:ascii="Montserrat" w:eastAsia="Calibri" w:hAnsi="Montserrat" w:cs="Times New Roman"/>
          <w:bCs/>
          <w:iCs/>
          <w:lang w:eastAsia="es-MX"/>
        </w:rPr>
        <w:t>una invitada especial.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lla es especialista en música, t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rabaja en escuelas de educación preescolar, realizando actividades de cantos, ritmos, juegos tradicion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ales, rondas; con </w:t>
      </w:r>
      <w:proofErr w:type="gramStart"/>
      <w:r w:rsidR="00006023">
        <w:rPr>
          <w:rFonts w:ascii="Montserrat" w:eastAsia="Calibri" w:hAnsi="Montserrat" w:cs="Times New Roman"/>
          <w:bCs/>
          <w:iCs/>
          <w:lang w:eastAsia="es-MX"/>
        </w:rPr>
        <w:t>niñas y niños</w:t>
      </w:r>
      <w:proofErr w:type="gramEnd"/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, y 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la maestra Magdalena Aguilar; 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que de cariño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le d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icen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Male.</w:t>
      </w:r>
    </w:p>
    <w:p w14:paraId="5EF784DB" w14:textId="77777777" w:rsidR="00006023" w:rsidRP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DE675C" w14:textId="4BC1A584" w:rsidR="00006023" w:rsidRPr="008C006F" w:rsidRDefault="00006023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lastRenderedPageBreak/>
        <w:t>Actividad 1</w:t>
      </w:r>
    </w:p>
    <w:p w14:paraId="1A25D6AE" w14:textId="77777777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99CCDF" w14:textId="34EF92E7" w:rsidR="00321404" w:rsidRDefault="000E547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ealizar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distintos juegos musicales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,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 comienza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saludar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 con una canción que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se llama: “Hola, cómo estás” </w:t>
      </w:r>
    </w:p>
    <w:p w14:paraId="65E3898C" w14:textId="77777777" w:rsidR="000E5473" w:rsidRPr="00321404" w:rsidRDefault="000E547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A6A8CA" w14:textId="0BCDC37D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Esta canción ya la conoces, marca el ritmo de la canción con aplausos, y cántala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CD0A9B5" w14:textId="77777777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569642" w14:textId="65F53B9F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Vuelve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a cantar, </w:t>
      </w:r>
      <w:r>
        <w:rPr>
          <w:rFonts w:ascii="Montserrat" w:eastAsia="Calibri" w:hAnsi="Montserrat" w:cs="Times New Roman"/>
          <w:bCs/>
          <w:iCs/>
          <w:lang w:eastAsia="es-MX"/>
        </w:rPr>
        <w:t>pero en vez de aplaudir, 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marchar.</w:t>
      </w:r>
    </w:p>
    <w:p w14:paraId="1FCF272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F1AF51" w14:textId="67B9211C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Después en lugar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de marchar, vas a chasquear los dedos.</w:t>
      </w:r>
    </w:p>
    <w:p w14:paraId="14DF8507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125692" w14:textId="791A8E67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sta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 una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nueva forma de cantar la canción y mover distintas partes del cuerpo para producir sonidos.</w:t>
      </w:r>
    </w:p>
    <w:p w14:paraId="6E8FDBC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C3951B" w14:textId="3CFB66F6" w:rsidR="00321404" w:rsidRPr="008C006F" w:rsidRDefault="00006023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273C1111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6CD756" w14:textId="7B16BAAE" w:rsidR="00321404" w:rsidRPr="00321404" w:rsidRDefault="000E5473" w:rsidP="00D3472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Realiza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una ronda que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se llama “A la rueda, rueda”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L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a conoce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s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L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a has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jugado con tu maestra o maestro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48DC8B8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517631" w14:textId="542C77A5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Una ronda se realiza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con todos tomados de la mano, a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hora, cuidando 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tu sana distancia, la harás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girando en nuestro propio eje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. La canción dice así:</w:t>
      </w:r>
    </w:p>
    <w:p w14:paraId="24DB760A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303626" w14:textId="77777777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“A la rueda, rueda</w:t>
      </w:r>
    </w:p>
    <w:p w14:paraId="559A55C7" w14:textId="77777777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vamos a jugar,</w:t>
      </w:r>
    </w:p>
    <w:p w14:paraId="1CD98471" w14:textId="1881C52B" w:rsidR="00321404" w:rsidRPr="00D34724" w:rsidRDefault="00EF2910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sí</w:t>
      </w:r>
      <w:r w:rsidR="00321404" w:rsidRPr="00D34724">
        <w:rPr>
          <w:rFonts w:ascii="Montserrat" w:eastAsia="Calibri" w:hAnsi="Montserrat" w:cs="Times New Roman"/>
          <w:bCs/>
          <w:i/>
          <w:iCs/>
          <w:lang w:eastAsia="es-MX"/>
        </w:rPr>
        <w:t xml:space="preserve"> damos un giro</w:t>
      </w:r>
    </w:p>
    <w:p w14:paraId="5FBAB206" w14:textId="0E5527D6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vamos a:</w:t>
      </w:r>
      <w:r w:rsidR="00D34724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______”</w:t>
      </w:r>
    </w:p>
    <w:p w14:paraId="184C7B41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2E4456" w14:textId="148D42F7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 a realizar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3 acciones: bailar, caminar co</w:t>
      </w:r>
      <w:r>
        <w:rPr>
          <w:rFonts w:ascii="Montserrat" w:eastAsia="Calibri" w:hAnsi="Montserrat" w:cs="Times New Roman"/>
          <w:bCs/>
          <w:iCs/>
          <w:lang w:eastAsia="es-MX"/>
        </w:rPr>
        <w:t>n talones, caminar en cuclillas, etc.</w:t>
      </w:r>
    </w:p>
    <w:p w14:paraId="65005EA6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078C5D" w14:textId="071D5ABD" w:rsidR="00D34724" w:rsidRPr="008C006F" w:rsidRDefault="00D34724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19D14166" w14:textId="77777777" w:rsidR="00D3472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4EC40C" w14:textId="7A10E48A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Produce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música con distintos objetos que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en casa</w:t>
      </w:r>
      <w:r>
        <w:rPr>
          <w:rFonts w:ascii="Montserrat" w:eastAsia="Calibri" w:hAnsi="Montserrat" w:cs="Times New Roman"/>
          <w:bCs/>
          <w:iCs/>
          <w:lang w:eastAsia="es-MX"/>
        </w:rPr>
        <w:t>, pídele a quien te acompañe que, si te proporciona algún material como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una cuchara de madera, un garrafón vacío, un sartén, una tapa de cacerola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4C3C85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B8EC656" w14:textId="7AC4A8EA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¿Recuerdas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un video de </w:t>
      </w:r>
      <w:proofErr w:type="gramStart"/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niñas y niños</w:t>
      </w:r>
      <w:proofErr w:type="gramEnd"/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haciendo música con utensilios de cocina</w:t>
      </w:r>
      <w:r>
        <w:rPr>
          <w:rFonts w:ascii="Montserrat" w:eastAsia="Calibri" w:hAnsi="Montserrat" w:cs="Times New Roman"/>
          <w:bCs/>
          <w:iCs/>
          <w:lang w:eastAsia="es-MX"/>
        </w:rPr>
        <w:t>? Obsérvalo a continuación para que recuerdes de que trata.</w:t>
      </w:r>
    </w:p>
    <w:p w14:paraId="0F5BBD84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440CE3" w14:textId="40BD4332" w:rsidR="00321404" w:rsidRPr="00D34724" w:rsidRDefault="008C006F" w:rsidP="00D347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 xml:space="preserve">¡Así suena </w:t>
      </w:r>
      <w:r w:rsidR="00D34724" w:rsidRPr="00D34724">
        <w:rPr>
          <w:rFonts w:ascii="Montserrat" w:eastAsia="Calibri" w:hAnsi="Montserrat" w:cs="Times New Roman"/>
          <w:b/>
          <w:bCs/>
          <w:iCs/>
          <w:lang w:eastAsia="es-MX"/>
        </w:rPr>
        <w:t>la cocina!</w:t>
      </w:r>
    </w:p>
    <w:p w14:paraId="4FAF629D" w14:textId="1B4BD1C8" w:rsidR="00321404" w:rsidRPr="00D34724" w:rsidRDefault="00156D3C" w:rsidP="00D34724">
      <w:pPr>
        <w:pStyle w:val="Prrafodelista"/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7" w:history="1">
        <w:r w:rsidR="00EF2910" w:rsidRPr="00AB658D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https://youtu.be/ryIAHd4NvD4</w:t>
        </w:r>
      </w:hyperlink>
    </w:p>
    <w:p w14:paraId="7A7F2389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73CCD4" w14:textId="0EE93651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interesante 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video, utilizar objetos que se encuentran </w:t>
      </w:r>
      <w:r>
        <w:rPr>
          <w:rFonts w:ascii="Montserrat" w:eastAsia="Calibri" w:hAnsi="Montserrat" w:cs="Times New Roman"/>
          <w:bCs/>
          <w:iCs/>
          <w:lang w:eastAsia="es-MX"/>
        </w:rPr>
        <w:t>en la cocina para hacer música, y lo que vas a realizar 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 muy parecido. Ya conoces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los objetos, pero ahora conoce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el sonido que se produce al percutirlos entre ellos o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manos.</w:t>
      </w:r>
    </w:p>
    <w:p w14:paraId="4885DA5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157EFD" w14:textId="07F851C0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En 4 grupos:</w:t>
      </w:r>
    </w:p>
    <w:p w14:paraId="5C64EEC4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B58BC6" w14:textId="77B9AE85" w:rsidR="00321404" w:rsidRPr="00D34724" w:rsidRDefault="0032140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Tendedero con 7 cucharas de metal de diferentes tamaños colgadas (solo una es grande y las demás son soperas</w:t>
      </w:r>
      <w:r w:rsidR="00D34724" w:rsidRPr="00D3472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8BFF8EE" w14:textId="79DF5CD2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3 sartenes.</w:t>
      </w:r>
    </w:p>
    <w:p w14:paraId="57BD9FAC" w14:textId="496E211E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3 cucharas de madera.</w:t>
      </w:r>
    </w:p>
    <w:p w14:paraId="36ECBB69" w14:textId="6DF803E5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1 garrafón de agua vacío.</w:t>
      </w:r>
    </w:p>
    <w:p w14:paraId="1E69C02B" w14:textId="1686A0DD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2 tapas de cacerola.</w:t>
      </w:r>
    </w:p>
    <w:p w14:paraId="7EFCA2B6" w14:textId="355783CF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El tendedero tiene que estar a una altura por debajo del rostro, el garrafón sobre un cubo y sobre el 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otro cubo las tapas de cacerola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CFB284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446DD5" w14:textId="6B7C3F53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percutir las cucharas para que escuchen el sonido que emiten.</w:t>
      </w:r>
    </w:p>
    <w:p w14:paraId="7E362F89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DADA9A" w14:textId="204AD9BB" w:rsidR="00321404" w:rsidRPr="00321404" w:rsidRDefault="00786FFC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El sonido es agudo, 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hora escuchen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otro sonido, que es la percusión del garrafón con la mano.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¡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Es un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sonido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muy distinto!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Este sonido es más grave que el de las cucharas.</w:t>
      </w:r>
    </w:p>
    <w:p w14:paraId="0A01445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679AAC" w14:textId="389EC22A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Ahora real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iza la percusión de las tapas, v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ser un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sonido distint</w:t>
      </w:r>
      <w:r>
        <w:rPr>
          <w:rFonts w:ascii="Montserrat" w:eastAsia="Calibri" w:hAnsi="Montserrat" w:cs="Times New Roman"/>
          <w:bCs/>
          <w:iCs/>
          <w:lang w:eastAsia="es-MX"/>
        </w:rPr>
        <w:t>o a los demás que ya escuchaste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, 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or último, escuch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el sonido de</w:t>
      </w: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sartén al perc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utirlo con la cuchara de madera, s</w:t>
      </w:r>
      <w:r>
        <w:rPr>
          <w:rFonts w:ascii="Montserrat" w:eastAsia="Calibri" w:hAnsi="Montserrat" w:cs="Times New Roman"/>
          <w:bCs/>
          <w:iCs/>
          <w:lang w:eastAsia="es-MX"/>
        </w:rPr>
        <w:t>on m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uchos sonidos diferentes.</w:t>
      </w:r>
    </w:p>
    <w:p w14:paraId="36A56DC2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F3F294" w14:textId="14B22A65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est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os objetos harás una orquesta, 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ide ayuda al adulto que te acompaña, para que </w:t>
      </w:r>
      <w:r>
        <w:rPr>
          <w:rFonts w:ascii="Montserrat" w:eastAsia="Calibri" w:hAnsi="Montserrat" w:cs="Times New Roman"/>
          <w:bCs/>
          <w:iCs/>
          <w:lang w:eastAsia="es-MX"/>
        </w:rPr>
        <w:t>juntos realicen estos sonidos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Uno de ustedes debe marcar el ritmo de cada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objeto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 otra persona debe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rep</w:t>
      </w:r>
      <w:r>
        <w:rPr>
          <w:rFonts w:ascii="Montserrat" w:eastAsia="Calibri" w:hAnsi="Montserrat" w:cs="Times New Roman"/>
          <w:bCs/>
          <w:iCs/>
          <w:lang w:eastAsia="es-MX"/>
        </w:rPr>
        <w:t>et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i</w:t>
      </w:r>
      <w:r>
        <w:rPr>
          <w:rFonts w:ascii="Montserrat" w:eastAsia="Calibri" w:hAnsi="Montserrat" w:cs="Times New Roman"/>
          <w:bCs/>
          <w:iCs/>
          <w:lang w:eastAsia="es-MX"/>
        </w:rPr>
        <w:t>r el ritmo.</w:t>
      </w:r>
    </w:p>
    <w:p w14:paraId="43AE0AE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C845F7" w14:textId="4574BC3C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¿Estas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lista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listo para participar en la orquesta?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¿Sabes q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ué es una orquesta?</w:t>
      </w:r>
    </w:p>
    <w:p w14:paraId="417158B1" w14:textId="1E744718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Una orquesta es un grupo de músicos que interpretan obras musicales con distin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tos instrumentos, por ejemplo: I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nstrumentos de viento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como la f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lauta y el trombón, entre otros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también en las orquestas hay instrumentos de cuerda, por ejem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plo,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violín, arpa, violonchelo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, tambi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én están los de percusión, como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tambores, marimba y platillos.</w:t>
      </w:r>
    </w:p>
    <w:p w14:paraId="3464445C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9F50E5" w14:textId="572205DD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Comienza indicando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las entradas para que toque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con la cuchara de madera y el momento de silencio será cuando levante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el puño, p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ídele a quien te acompañe que este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muy atenta y atento.</w:t>
      </w:r>
    </w:p>
    <w:p w14:paraId="5F8D9EBB" w14:textId="77777777" w:rsidR="00A16D7B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5DD30A" w14:textId="6F2E142C" w:rsidR="00321404" w:rsidRPr="00321404" w:rsidRDefault="00A16D7B" w:rsidP="00A16D7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Al terminar tu interpretación musical reflexiona y contesta las preguntas.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¿Siguieron el ritmo? ¿Fue difícil o 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fácil?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¿Se divirtieron?</w:t>
      </w:r>
    </w:p>
    <w:p w14:paraId="0D75FBFB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507B64" w14:textId="71C1056F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Ahora vas a relajar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un poco, p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ara esto necesitas dejar el área despejada de materiales para poder sentar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49A6F70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B1F9CE" w14:textId="0D06A0BB" w:rsidR="00321404" w:rsidRPr="00786FFC" w:rsidRDefault="00507E42" w:rsidP="00786FFC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786FFC">
        <w:rPr>
          <w:rFonts w:ascii="Montserrat" w:eastAsia="Calibri" w:hAnsi="Montserrat" w:cs="Times New Roman"/>
          <w:b/>
          <w:bCs/>
          <w:iCs/>
          <w:lang w:eastAsia="es-MX"/>
        </w:rPr>
        <w:t>Actividad 4</w:t>
      </w:r>
    </w:p>
    <w:p w14:paraId="2DC8FD59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AC0AF0" w14:textId="55C12EFC" w:rsidR="00321404" w:rsidRPr="00321404" w:rsidRDefault="00507E42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Realiza un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juego que se llama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“Molinitos” y para eso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que hacer molinitos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brazos.</w:t>
      </w:r>
    </w:p>
    <w:p w14:paraId="6D2C573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436E6B" w14:textId="694D9681" w:rsidR="00321404" w:rsidRPr="00321404" w:rsidRDefault="00507E42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aplaudir</w:t>
      </w:r>
      <w:r>
        <w:rPr>
          <w:rFonts w:ascii="Montserrat" w:eastAsia="Calibri" w:hAnsi="Montserrat" w:cs="Times New Roman"/>
          <w:bCs/>
          <w:iCs/>
          <w:lang w:eastAsia="es-MX"/>
        </w:rPr>
        <w:t>, por último, 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hacer los molinitos y en seguida los aplausos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y después lo haces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con acompañamiento musical.</w:t>
      </w:r>
    </w:p>
    <w:p w14:paraId="1AEFBD24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E4B224" w14:textId="0E81CB35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E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n esta sesión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realizas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juegos musicales con distintos ritmos, acentos y velocidades, con objetos que 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en casa.</w:t>
      </w:r>
    </w:p>
    <w:p w14:paraId="3992EB8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18668E" w14:textId="08D0A275" w:rsidR="00321404" w:rsidRDefault="00786FFC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ara 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concluir esta sesión canta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“A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diós, adiós, la clase terminó”.</w:t>
      </w:r>
    </w:p>
    <w:p w14:paraId="4766FA69" w14:textId="77777777" w:rsidR="00507E42" w:rsidRPr="00507E42" w:rsidRDefault="00507E42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D23574A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“Adiós, adiós</w:t>
      </w:r>
    </w:p>
    <w:p w14:paraId="3FD8758B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la clase terminó.</w:t>
      </w:r>
    </w:p>
    <w:p w14:paraId="6E223028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Adiós, adiós</w:t>
      </w:r>
    </w:p>
    <w:p w14:paraId="309E667E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la clase terminó.”</w:t>
      </w:r>
    </w:p>
    <w:p w14:paraId="47CEC245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5AF7A66F" w:rsidR="00BC0C2F" w:rsidRPr="00BC0C2F" w:rsidRDefault="00BC0C2F" w:rsidP="79EA0C76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79EA0C7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0E8EA154" w:rsidRPr="79EA0C7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79EA0C7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3737A6F4" w:rsidRPr="79EA0C7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79EA0C7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</w:t>
      </w:r>
      <w:r w:rsidR="00786FFC" w:rsidRPr="79EA0C7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:</w:t>
      </w:r>
    </w:p>
    <w:p w14:paraId="2E5C3A95" w14:textId="54A1740C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43942B" w14:textId="10DBF5FD" w:rsidR="00507E42" w:rsidRDefault="00507E42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 practicando diferentes ritmos con los objetos que tienes en casa. Descubre su sonido y lo que puedes realizar con ellos.</w:t>
      </w:r>
    </w:p>
    <w:p w14:paraId="70BE5D3C" w14:textId="77777777" w:rsidR="00507E42" w:rsidRDefault="00507E42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CFB52B" w14:textId="40DAEC91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D77ED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1C87C1E7" w14:textId="77777777" w:rsidR="000E5473" w:rsidRPr="00674BCB" w:rsidRDefault="000E5473" w:rsidP="000E5473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0E5473" w:rsidRPr="00674BC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BEBD" w14:textId="77777777" w:rsidR="00EF2910" w:rsidRDefault="00EF2910" w:rsidP="00EF2910">
      <w:pPr>
        <w:spacing w:after="0" w:line="240" w:lineRule="auto"/>
      </w:pPr>
      <w:r>
        <w:separator/>
      </w:r>
    </w:p>
  </w:endnote>
  <w:endnote w:type="continuationSeparator" w:id="0">
    <w:p w14:paraId="4CBA8699" w14:textId="77777777" w:rsidR="00EF2910" w:rsidRDefault="00EF2910" w:rsidP="00EF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1F9F20" w14:textId="77777777" w:rsidR="00EF2910" w:rsidRPr="000B27BE" w:rsidRDefault="00EF2910" w:rsidP="00EF2910">
            <w:pPr>
              <w:rPr>
                <w:sz w:val="18"/>
                <w:szCs w:val="18"/>
              </w:rPr>
            </w:pPr>
          </w:p>
          <w:p w14:paraId="42288713" w14:textId="77777777" w:rsidR="00EF2910" w:rsidRPr="000B27BE" w:rsidRDefault="00EF2910" w:rsidP="00EF291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7D2AA1D" w14:textId="77777777" w:rsidR="00EF2910" w:rsidRPr="000B27BE" w:rsidRDefault="00EF2910" w:rsidP="00EF291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7D4D594" w14:textId="77777777" w:rsidR="00EF2910" w:rsidRPr="000B27BE" w:rsidRDefault="00EF2910" w:rsidP="00EF291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08D3365B" w14:textId="77777777" w:rsidR="00EF2910" w:rsidRDefault="00EF29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16C3" w14:textId="77777777" w:rsidR="00EF2910" w:rsidRDefault="00EF2910" w:rsidP="00EF2910">
      <w:pPr>
        <w:spacing w:after="0" w:line="240" w:lineRule="auto"/>
      </w:pPr>
      <w:r>
        <w:separator/>
      </w:r>
    </w:p>
  </w:footnote>
  <w:footnote w:type="continuationSeparator" w:id="0">
    <w:p w14:paraId="050E8B77" w14:textId="77777777" w:rsidR="00EF2910" w:rsidRDefault="00EF2910" w:rsidP="00EF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D9C"/>
    <w:multiLevelType w:val="hybridMultilevel"/>
    <w:tmpl w:val="5C3E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17D"/>
    <w:multiLevelType w:val="hybridMultilevel"/>
    <w:tmpl w:val="A4A0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72E"/>
    <w:multiLevelType w:val="hybridMultilevel"/>
    <w:tmpl w:val="3B78E516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E90"/>
    <w:multiLevelType w:val="hybridMultilevel"/>
    <w:tmpl w:val="3C58822A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AE2"/>
    <w:multiLevelType w:val="hybridMultilevel"/>
    <w:tmpl w:val="6F1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3418">
    <w:abstractNumId w:val="8"/>
  </w:num>
  <w:num w:numId="2" w16cid:durableId="711610085">
    <w:abstractNumId w:val="7"/>
  </w:num>
  <w:num w:numId="3" w16cid:durableId="771587862">
    <w:abstractNumId w:val="3"/>
  </w:num>
  <w:num w:numId="4" w16cid:durableId="2102951790">
    <w:abstractNumId w:val="6"/>
  </w:num>
  <w:num w:numId="5" w16cid:durableId="33577747">
    <w:abstractNumId w:val="1"/>
  </w:num>
  <w:num w:numId="6" w16cid:durableId="481892637">
    <w:abstractNumId w:val="5"/>
  </w:num>
  <w:num w:numId="7" w16cid:durableId="794062975">
    <w:abstractNumId w:val="0"/>
  </w:num>
  <w:num w:numId="8" w16cid:durableId="1412123569">
    <w:abstractNumId w:val="4"/>
  </w:num>
  <w:num w:numId="9" w16cid:durableId="1033578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6023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E5473"/>
    <w:rsid w:val="000F60B8"/>
    <w:rsid w:val="00121E5B"/>
    <w:rsid w:val="001333BF"/>
    <w:rsid w:val="00156D3C"/>
    <w:rsid w:val="0017120B"/>
    <w:rsid w:val="00172160"/>
    <w:rsid w:val="001B4533"/>
    <w:rsid w:val="001D3716"/>
    <w:rsid w:val="0020186B"/>
    <w:rsid w:val="002172C4"/>
    <w:rsid w:val="00217ADC"/>
    <w:rsid w:val="00222D33"/>
    <w:rsid w:val="00230715"/>
    <w:rsid w:val="002807D6"/>
    <w:rsid w:val="002A2387"/>
    <w:rsid w:val="002C194F"/>
    <w:rsid w:val="002D32F4"/>
    <w:rsid w:val="002D7AFC"/>
    <w:rsid w:val="002F073B"/>
    <w:rsid w:val="00313652"/>
    <w:rsid w:val="00321404"/>
    <w:rsid w:val="0032661B"/>
    <w:rsid w:val="00327118"/>
    <w:rsid w:val="00353D42"/>
    <w:rsid w:val="00362924"/>
    <w:rsid w:val="003747C8"/>
    <w:rsid w:val="00391F6B"/>
    <w:rsid w:val="003924B7"/>
    <w:rsid w:val="00393203"/>
    <w:rsid w:val="003C157F"/>
    <w:rsid w:val="003F11E9"/>
    <w:rsid w:val="00405734"/>
    <w:rsid w:val="00425B69"/>
    <w:rsid w:val="004403B8"/>
    <w:rsid w:val="0044138F"/>
    <w:rsid w:val="00444E56"/>
    <w:rsid w:val="00492552"/>
    <w:rsid w:val="004D11E9"/>
    <w:rsid w:val="004F7395"/>
    <w:rsid w:val="0050324C"/>
    <w:rsid w:val="00507E42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61DEC"/>
    <w:rsid w:val="006959F0"/>
    <w:rsid w:val="00696240"/>
    <w:rsid w:val="006A1EC6"/>
    <w:rsid w:val="00722A8F"/>
    <w:rsid w:val="0074517A"/>
    <w:rsid w:val="00786FFC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006F"/>
    <w:rsid w:val="008C2F6D"/>
    <w:rsid w:val="00901A7C"/>
    <w:rsid w:val="009261B3"/>
    <w:rsid w:val="00943F26"/>
    <w:rsid w:val="00955091"/>
    <w:rsid w:val="00962928"/>
    <w:rsid w:val="00995AB0"/>
    <w:rsid w:val="009A720D"/>
    <w:rsid w:val="009C4FCC"/>
    <w:rsid w:val="009D27D7"/>
    <w:rsid w:val="00A030A2"/>
    <w:rsid w:val="00A03786"/>
    <w:rsid w:val="00A16D7B"/>
    <w:rsid w:val="00A25167"/>
    <w:rsid w:val="00A37CB9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15CB4"/>
    <w:rsid w:val="00D33CB4"/>
    <w:rsid w:val="00D3472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EF2910"/>
    <w:rsid w:val="00F2680C"/>
    <w:rsid w:val="00F3622F"/>
    <w:rsid w:val="00F476B4"/>
    <w:rsid w:val="00FA380C"/>
    <w:rsid w:val="00FC78F6"/>
    <w:rsid w:val="00FE3666"/>
    <w:rsid w:val="00FF3428"/>
    <w:rsid w:val="0E8EA154"/>
    <w:rsid w:val="0FA918D0"/>
    <w:rsid w:val="27E5D77F"/>
    <w:rsid w:val="3737A6F4"/>
    <w:rsid w:val="5F1C199A"/>
    <w:rsid w:val="79E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910"/>
  </w:style>
  <w:style w:type="paragraph" w:styleId="Piedepgina">
    <w:name w:val="footer"/>
    <w:basedOn w:val="Normal"/>
    <w:link w:val="PiedepginaCar"/>
    <w:uiPriority w:val="99"/>
    <w:unhideWhenUsed/>
    <w:rsid w:val="00EF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910"/>
  </w:style>
  <w:style w:type="character" w:customStyle="1" w:styleId="contentpasted0">
    <w:name w:val="contentpasted0"/>
    <w:basedOn w:val="Fuentedeprrafopredeter"/>
    <w:rsid w:val="00EF2910"/>
  </w:style>
  <w:style w:type="character" w:styleId="Mencinsinresolver">
    <w:name w:val="Unresolved Mention"/>
    <w:basedOn w:val="Fuentedeprrafopredeter"/>
    <w:uiPriority w:val="99"/>
    <w:semiHidden/>
    <w:unhideWhenUsed/>
    <w:rsid w:val="00EF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ryIAHd4Nv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2021-10-04T23:36:00Z</dcterms:created>
  <dcterms:modified xsi:type="dcterms:W3CDTF">2023-03-13T13:56:00Z</dcterms:modified>
</cp:coreProperties>
</file>